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234AA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«___»______________2017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8C2CA6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__________________</w:t>
      </w:r>
    </w:p>
    <w:p w:rsidR="00A979D9" w:rsidRPr="00A979D9" w:rsidRDefault="00A979D9" w:rsidP="00A979D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979D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A979D9" w:rsidRPr="00A979D9" w:rsidRDefault="00A979D9" w:rsidP="00A979D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979D9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FE5918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334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14</w:t>
      </w:r>
      <w:r w:rsidR="001D340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13</w:t>
      </w:r>
      <w:r w:rsidR="008F63D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7165D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29</w:t>
      </w:r>
      <w:r w:rsidR="008F63D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» </w:t>
      </w:r>
      <w:r w:rsidR="007165D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ноя</w:t>
      </w:r>
      <w:r w:rsidR="008F63D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бря </w:t>
      </w:r>
      <w:r w:rsidR="00234AA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оказание услуг по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334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капитальному ремонту энергетического оборудования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705"/>
      </w:tblGrid>
      <w:tr w:rsidR="0006607F" w:rsidRPr="00F7793A" w:rsidTr="003E7364">
        <w:tc>
          <w:tcPr>
            <w:tcW w:w="10490" w:type="dxa"/>
            <w:gridSpan w:val="2"/>
            <w:shd w:val="clear" w:color="auto" w:fill="auto"/>
          </w:tcPr>
          <w:p w:rsidR="0006607F" w:rsidRPr="00F7793A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F7793A" w:rsidRDefault="0006607F" w:rsidP="00F7793A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BF120C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E3169F"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подразд. НЦТБ</w:t>
            </w: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629800, ЯНАО, г. Ноябрьск, промузел ж/д станция Ноябрьская тер.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E3169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highlight w:val="yellow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 подразд. НЦТБ 629800, ЯНАО, г. Ноябрьск, промузел ж/д станция Ноябрьская тер.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F7793A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Оказание услуг по капитальному ремонту энергетического оборудования</w:t>
            </w:r>
          </w:p>
        </w:tc>
      </w:tr>
      <w:tr w:rsidR="0006607F" w:rsidRPr="00F7793A" w:rsidTr="003E7364">
        <w:trPr>
          <w:trHeight w:val="553"/>
        </w:trPr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6607F" w:rsidP="00FE59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BF120C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</w:t>
            </w: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169F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</w:t>
            </w:r>
            <w:r w:rsidR="00BF120C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«РИМЕРА</w:t>
            </w:r>
            <w:r w:rsidR="00E3169F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-Сервис</w:t>
            </w:r>
            <w:r w:rsidR="00BF120C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E3169F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E3169F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www</w:t>
            </w:r>
            <w:r w:rsidR="00E3169F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169F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="00E3169F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E3169F" w:rsidRPr="00F7793A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E2569C" w:rsidP="00E2569C">
            <w:pPr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6607F" w:rsidP="00CF08F2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F7793A" w:rsidTr="003E7364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E2569C" w:rsidP="00E2569C">
            <w:pPr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 с Техническим заданием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BF120C" w:rsidP="00E3169F">
            <w:pPr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</w:t>
            </w:r>
            <w:r w:rsidR="00E3169F"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Российская Федерация, </w:t>
            </w:r>
            <w:r w:rsidR="008C2CA6"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ЯНАО, г. Ноябрьск, пром</w:t>
            </w:r>
            <w:r w:rsidR="00E3169F"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зона</w:t>
            </w: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705" w:type="dxa"/>
            <w:shd w:val="clear" w:color="auto" w:fill="auto"/>
          </w:tcPr>
          <w:p w:rsidR="00E3169F" w:rsidRPr="00F7793A" w:rsidRDefault="002D64B7" w:rsidP="00581211">
            <w:pPr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E3169F"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подразд. НЦТБ,</w:t>
            </w:r>
          </w:p>
          <w:p w:rsidR="0006607F" w:rsidRPr="00F7793A" w:rsidRDefault="002D64B7" w:rsidP="00581211">
            <w:pPr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Ноябрьск</w:t>
            </w:r>
            <w:r w:rsidR="007D7DFF"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691E03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расходы </w:t>
            </w:r>
            <w:r w:rsidR="00533499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входят в стоимость </w:t>
            </w:r>
            <w:r w:rsidR="00F0205B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74372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6607F" w:rsidP="00CF08F2">
            <w:pPr>
              <w:pStyle w:val="ConsPlusNormal"/>
              <w:ind w:firstLine="540"/>
              <w:jc w:val="both"/>
            </w:pPr>
            <w:r w:rsidRPr="00F7793A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F7793A" w:rsidRDefault="0006607F" w:rsidP="00CF08F2">
            <w:pPr>
              <w:pStyle w:val="ConsPlusNormal"/>
              <w:ind w:firstLine="540"/>
              <w:jc w:val="both"/>
            </w:pPr>
            <w:r w:rsidRPr="00F7793A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</w:t>
            </w:r>
            <w:r w:rsidRPr="00F7793A">
              <w:lastRenderedPageBreak/>
              <w:t>закупки - юридического лица, индивидуального предпринимателя или физического лица любой из</w:t>
            </w:r>
            <w:r w:rsidR="009A39A4" w:rsidRPr="00F7793A">
              <w:t xml:space="preserve"> </w:t>
            </w:r>
            <w:r w:rsidRPr="00F7793A">
              <w:t>процедур, применяемых в деле о банкротстве</w:t>
            </w:r>
          </w:p>
          <w:p w:rsidR="0006607F" w:rsidRPr="00F7793A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9A39A4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F7793A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F7793A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F0205B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требуются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E2569C" w:rsidP="00CF08F2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F7793A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F7793A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 </w:t>
            </w:r>
            <w:r w:rsidR="007165D0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31.12.2017</w:t>
            </w:r>
            <w:r w:rsidR="00E3169F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06607F" w:rsidRPr="00F7793A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F7793A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F7793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C40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604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A5276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A979D9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F7793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</w:p>
          <w:p w:rsidR="0006607F" w:rsidRPr="00F7793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E3169F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F7793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lang w:eastAsia="en-US"/>
              </w:rPr>
            </w:pP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E59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717DE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9</w:t>
            </w:r>
            <w:bookmarkStart w:id="1" w:name="_GoBack"/>
            <w:bookmarkEnd w:id="1"/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D3400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</w:t>
            </w:r>
            <w:r w:rsidR="00E3169F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бря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1D3400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F7793A" w:rsidRDefault="00E3169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15</w:t>
            </w:r>
            <w:r w:rsidR="0006607F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F7793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lang w:eastAsia="en-US"/>
              </w:rPr>
            </w:pP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5705" w:type="dxa"/>
            <w:shd w:val="clear" w:color="auto" w:fill="auto"/>
          </w:tcPr>
          <w:p w:rsidR="0006607F" w:rsidRPr="00FE5918" w:rsidRDefault="00FE5918" w:rsidP="00A979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FE5918">
              <w:rPr>
                <w:rFonts w:ascii="Arial" w:hAnsi="Arial" w:cs="Arial"/>
                <w:sz w:val="22"/>
                <w:szCs w:val="22"/>
              </w:rPr>
              <w:t>На электронный почтовый ящик</w:t>
            </w:r>
            <w:r w:rsidRPr="00FE5918">
              <w:rPr>
                <w:color w:val="1F497D"/>
              </w:rPr>
              <w:t xml:space="preserve">: </w:t>
            </w:r>
            <w:hyperlink r:id="rId6" w:tgtFrame="_blank" w:history="1">
              <w:r w:rsidRPr="00FE5918">
                <w:rPr>
                  <w:color w:val="0000FF"/>
                  <w:u w:val="single"/>
                  <w:lang w:val="en-US"/>
                </w:rPr>
                <w:t>zakupki</w:t>
              </w:r>
              <w:r w:rsidRPr="00FE5918">
                <w:rPr>
                  <w:color w:val="0000FF"/>
                  <w:u w:val="single"/>
                </w:rPr>
                <w:t>.</w:t>
              </w:r>
              <w:r w:rsidRPr="00FE5918">
                <w:rPr>
                  <w:color w:val="0000FF"/>
                  <w:u w:val="single"/>
                  <w:lang w:val="en-US"/>
                </w:rPr>
                <w:t>rst</w:t>
              </w:r>
              <w:r w:rsidRPr="00FE5918">
                <w:rPr>
                  <w:color w:val="0000FF"/>
                  <w:u w:val="single"/>
                </w:rPr>
                <w:t>@</w:t>
              </w:r>
              <w:r w:rsidRPr="00FE5918">
                <w:rPr>
                  <w:color w:val="0000FF"/>
                  <w:u w:val="single"/>
                  <w:lang w:val="en-US"/>
                </w:rPr>
                <w:t>rimera</w:t>
              </w:r>
              <w:r w:rsidRPr="00FE5918">
                <w:rPr>
                  <w:color w:val="0000FF"/>
                  <w:u w:val="single"/>
                </w:rPr>
                <w:t>.</w:t>
              </w:r>
              <w:r w:rsidRPr="00FE5918">
                <w:rPr>
                  <w:color w:val="0000FF"/>
                  <w:u w:val="single"/>
                  <w:lang w:val="en-US"/>
                </w:rPr>
                <w:t>com</w:t>
              </w:r>
            </w:hyperlink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F7793A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8C2CA6" w:rsidP="003A527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629800, Российская Федерация, ЯНАО, г. Ноябрьск, промзона</w:t>
            </w:r>
            <w:r w:rsidR="002D64B7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581211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A5276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</w:t>
            </w:r>
            <w:r w:rsidR="00581211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705" w:type="dxa"/>
            <w:shd w:val="clear" w:color="auto" w:fill="auto"/>
          </w:tcPr>
          <w:p w:rsidR="0006607F" w:rsidRPr="00FE5918" w:rsidRDefault="008C2CA6" w:rsidP="00FE59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E59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A979D9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</w:t>
            </w:r>
            <w:r w:rsidR="00A979D9" w:rsidRPr="00F7793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7</w:t>
            </w:r>
            <w:r w:rsidR="00FE59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705" w:type="dxa"/>
            <w:shd w:val="clear" w:color="auto" w:fill="auto"/>
          </w:tcPr>
          <w:p w:rsidR="00F0205B" w:rsidRPr="00F7793A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1.Цена договора,</w:t>
            </w:r>
          </w:p>
          <w:p w:rsidR="00F0205B" w:rsidRPr="00F7793A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2.Ежемесячная поставка в установленные сроки и в полном объеме, </w:t>
            </w:r>
          </w:p>
          <w:p w:rsidR="00F0205B" w:rsidRPr="00F7793A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3.Опыт и репутация участника,</w:t>
            </w:r>
          </w:p>
          <w:p w:rsidR="00F0205B" w:rsidRPr="00F7793A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4.Наличие мощностей и персонала</w:t>
            </w:r>
          </w:p>
          <w:p w:rsidR="0006607F" w:rsidRPr="00F7793A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F7793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5.Транспортные расходы включены в стоимость услуг.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7165D0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30.12.2017</w:t>
            </w:r>
            <w:r w:rsidR="003B5A99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6607F" w:rsidP="00CF08F2">
            <w:pPr>
              <w:rPr>
                <w:rFonts w:ascii="Arial" w:eastAsia="Calibri" w:hAnsi="Arial" w:cs="Arial"/>
                <w:lang w:eastAsia="en-US"/>
              </w:rPr>
            </w:pPr>
          </w:p>
          <w:p w:rsidR="0006607F" w:rsidRPr="00F7793A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8C2CA6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полным пакетом документов</w:t>
            </w:r>
            <w:r w:rsidR="00581211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F7793A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F7793A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B5A99" w:rsidRPr="00F7793A" w:rsidRDefault="003B5A99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  <w:p w:rsidR="0006607F" w:rsidRPr="00F7793A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F7793A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F7793A" w:rsidTr="003E7364">
        <w:tc>
          <w:tcPr>
            <w:tcW w:w="4785" w:type="dxa"/>
            <w:shd w:val="clear" w:color="auto" w:fill="auto"/>
          </w:tcPr>
          <w:p w:rsidR="0006607F" w:rsidRPr="00F7793A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705" w:type="dxa"/>
            <w:shd w:val="clear" w:color="auto" w:fill="auto"/>
          </w:tcPr>
          <w:p w:rsidR="0006607F" w:rsidRPr="00F7793A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F7793A" w:rsidTr="003E7364">
        <w:tc>
          <w:tcPr>
            <w:tcW w:w="10490" w:type="dxa"/>
            <w:gridSpan w:val="2"/>
            <w:shd w:val="clear" w:color="auto" w:fill="auto"/>
          </w:tcPr>
          <w:p w:rsidR="0006607F" w:rsidRPr="00F7793A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F7793A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F7793A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F77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035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35B3E"/>
    <w:rsid w:val="0006607F"/>
    <w:rsid w:val="00074372"/>
    <w:rsid w:val="000C2765"/>
    <w:rsid w:val="000F1933"/>
    <w:rsid w:val="00167016"/>
    <w:rsid w:val="001D3400"/>
    <w:rsid w:val="00234AA5"/>
    <w:rsid w:val="002D64B7"/>
    <w:rsid w:val="0039660C"/>
    <w:rsid w:val="003A5276"/>
    <w:rsid w:val="003B5A99"/>
    <w:rsid w:val="003E7364"/>
    <w:rsid w:val="00460473"/>
    <w:rsid w:val="00533499"/>
    <w:rsid w:val="00581211"/>
    <w:rsid w:val="00594A47"/>
    <w:rsid w:val="005B1B33"/>
    <w:rsid w:val="00691E03"/>
    <w:rsid w:val="007165D0"/>
    <w:rsid w:val="00777A41"/>
    <w:rsid w:val="007D7DFF"/>
    <w:rsid w:val="008C2CA6"/>
    <w:rsid w:val="008F63D5"/>
    <w:rsid w:val="00915202"/>
    <w:rsid w:val="00946657"/>
    <w:rsid w:val="0095750F"/>
    <w:rsid w:val="009A39A4"/>
    <w:rsid w:val="00A979D9"/>
    <w:rsid w:val="00AB5544"/>
    <w:rsid w:val="00B55204"/>
    <w:rsid w:val="00B66CAE"/>
    <w:rsid w:val="00BC4042"/>
    <w:rsid w:val="00BF120C"/>
    <w:rsid w:val="00C717DE"/>
    <w:rsid w:val="00E17722"/>
    <w:rsid w:val="00E2569C"/>
    <w:rsid w:val="00E30C2C"/>
    <w:rsid w:val="00E3169F"/>
    <w:rsid w:val="00E828E9"/>
    <w:rsid w:val="00F0205B"/>
    <w:rsid w:val="00F7793A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A979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A979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21</cp:revision>
  <cp:lastPrinted>2016-02-29T05:26:00Z</cp:lastPrinted>
  <dcterms:created xsi:type="dcterms:W3CDTF">2015-11-13T05:57:00Z</dcterms:created>
  <dcterms:modified xsi:type="dcterms:W3CDTF">2017-12-12T11:01:00Z</dcterms:modified>
</cp:coreProperties>
</file>