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4D6EFF">
        <w:rPr>
          <w:rFonts w:eastAsia="Calibri"/>
          <w:lang w:val="en-US" w:eastAsia="en-US"/>
        </w:rPr>
        <w:t>26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7608C5">
        <w:rPr>
          <w:rFonts w:eastAsia="Calibri"/>
          <w:lang w:eastAsia="en-US"/>
        </w:rPr>
        <w:t>декабря</w:t>
      </w:r>
      <w:r w:rsidR="00513E2F">
        <w:rPr>
          <w:rFonts w:eastAsia="Calibri"/>
          <w:lang w:eastAsia="en-US"/>
        </w:rPr>
        <w:t xml:space="preserve"> 2017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7608C5" w:rsidRDefault="004D6EFF" w:rsidP="009E275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D6E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ПНЕВМОМОТОР П13-16 ТУ 4151-004-75907143-2007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Pr="004D6E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 4151-012-00165528-2005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E2F32" w:rsidRPr="006C24B3" w:rsidRDefault="004D6EFF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заявке на первое полугодие 2018г</w:t>
            </w:r>
            <w:r w:rsidR="006C24B3" w:rsidRPr="006C24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</w:t>
            </w:r>
            <w:r w:rsidR="006C24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Ориентировочно 50 шт.)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EE2C97" w:rsidRDefault="00946287" w:rsidP="00EE2C97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 w:rsidR="00EE2C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4D6EFF" w:rsidP="00BA060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Ориентировочно 2600000</w:t>
            </w:r>
            <w:r w:rsidR="00EE2C9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,00</w:t>
            </w:r>
            <w:r w:rsidR="00CE2F3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НДС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5647A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CE2F32" w:rsidRPr="007E0DE4" w:rsidRDefault="004D6EF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заявке на 6 месяцев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4D6EFF" w:rsidP="0022017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Товар является новым, ранее не эксплуатировался, не подвергался ремонту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513E2F" w:rsidRDefault="00513E2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4D6EF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Паспорт, руководство по эксплуатации, сертификат соответствия (копия)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</w:t>
            </w:r>
            <w:proofErr w:type="gramEnd"/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</w:t>
            </w:r>
            <w:proofErr w:type="gramEnd"/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Предлагаемые критерии при оценке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Цена, срок поставки, условия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Финансовый директор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</w:t>
      </w:r>
      <w:proofErr w:type="gramStart"/>
      <w:r w:rsidRPr="0051706C">
        <w:rPr>
          <w:rFonts w:ascii="Arial" w:hAnsi="Arial" w:cs="Arial"/>
        </w:rPr>
        <w:t>которой</w:t>
      </w:r>
      <w:proofErr w:type="gramEnd"/>
      <w:r w:rsidRPr="0051706C">
        <w:rPr>
          <w:rFonts w:ascii="Arial" w:hAnsi="Arial" w:cs="Arial"/>
        </w:rPr>
        <w:t xml:space="preserve">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>Все поля обязательны к заполнению. В случае</w:t>
      </w:r>
      <w:proofErr w:type="gramStart"/>
      <w:r w:rsidRPr="00686837">
        <w:rPr>
          <w:rFonts w:ascii="Arial" w:hAnsi="Arial" w:cs="Arial"/>
          <w:i/>
        </w:rPr>
        <w:t>,</w:t>
      </w:r>
      <w:proofErr w:type="gramEnd"/>
      <w:r w:rsidRPr="00686837">
        <w:rPr>
          <w:rFonts w:ascii="Arial" w:hAnsi="Arial" w:cs="Arial"/>
          <w:i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6C24B3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32177"/>
    <w:rsid w:val="00111DE9"/>
    <w:rsid w:val="00220171"/>
    <w:rsid w:val="00244657"/>
    <w:rsid w:val="002A7209"/>
    <w:rsid w:val="002C6D0B"/>
    <w:rsid w:val="003D110B"/>
    <w:rsid w:val="003D7B3C"/>
    <w:rsid w:val="004C6D7D"/>
    <w:rsid w:val="004D6EFF"/>
    <w:rsid w:val="00513E2F"/>
    <w:rsid w:val="00521F02"/>
    <w:rsid w:val="005647A5"/>
    <w:rsid w:val="00644D6C"/>
    <w:rsid w:val="00696C7B"/>
    <w:rsid w:val="006C24B3"/>
    <w:rsid w:val="006D5D70"/>
    <w:rsid w:val="00736374"/>
    <w:rsid w:val="007608C5"/>
    <w:rsid w:val="007626FA"/>
    <w:rsid w:val="007E0DE4"/>
    <w:rsid w:val="007E13D3"/>
    <w:rsid w:val="007F5AF0"/>
    <w:rsid w:val="00800908"/>
    <w:rsid w:val="00850D82"/>
    <w:rsid w:val="00913316"/>
    <w:rsid w:val="00946287"/>
    <w:rsid w:val="009E275A"/>
    <w:rsid w:val="00A01DB5"/>
    <w:rsid w:val="00A24039"/>
    <w:rsid w:val="00A25CEA"/>
    <w:rsid w:val="00A54B53"/>
    <w:rsid w:val="00A9228A"/>
    <w:rsid w:val="00B46203"/>
    <w:rsid w:val="00B75AF9"/>
    <w:rsid w:val="00BA060A"/>
    <w:rsid w:val="00BF315B"/>
    <w:rsid w:val="00C557A2"/>
    <w:rsid w:val="00C60EAE"/>
    <w:rsid w:val="00CB4A3F"/>
    <w:rsid w:val="00CE2F32"/>
    <w:rsid w:val="00CE2FFC"/>
    <w:rsid w:val="00E11188"/>
    <w:rsid w:val="00E444CA"/>
    <w:rsid w:val="00EB5A27"/>
    <w:rsid w:val="00EE2904"/>
    <w:rsid w:val="00EE2C97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3</cp:revision>
  <cp:lastPrinted>2015-11-13T05:32:00Z</cp:lastPrinted>
  <dcterms:created xsi:type="dcterms:W3CDTF">2017-12-26T04:35:00Z</dcterms:created>
  <dcterms:modified xsi:type="dcterms:W3CDTF">2017-12-26T04:42:00Z</dcterms:modified>
</cp:coreProperties>
</file>