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0655C8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6676A0" w:rsidRDefault="00D53F29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З</w:t>
      </w:r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Римера</w:t>
      </w:r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D53F29" w:rsidRPr="00171B06" w:rsidRDefault="00D53F29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171B06">
        <w:rPr>
          <w:rFonts w:ascii="Arial" w:eastAsia="Calibri" w:hAnsi="Arial" w:cs="Arial"/>
          <w:color w:val="000000"/>
          <w:sz w:val="22"/>
          <w:szCs w:val="22"/>
          <w:lang w:eastAsia="en-US"/>
        </w:rPr>
        <w:t>одольская Е.В.</w:t>
      </w:r>
    </w:p>
    <w:p w:rsidR="00A52799" w:rsidRPr="00A52799" w:rsidRDefault="00A52799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0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 от «</w:t>
      </w:r>
      <w:r w:rsidR="0057291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</w:t>
      </w:r>
      <w:r w:rsidR="00503F1B" w:rsidRPr="00503F1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</w:t>
      </w:r>
      <w:r w:rsidR="000655C8" w:rsidRPr="000655C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0655C8" w:rsidRPr="000A577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57291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мая</w:t>
      </w:r>
      <w:r w:rsidR="000655C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0655C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A527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676A0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503F1B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503F1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CB164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УР, г. Ижевск, ул. Орджоникидзе, 2</w:t>
            </w:r>
            <w:r w:rsidR="009E6549" w:rsidRPr="009E654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;</w:t>
            </w:r>
            <w:r w:rsidR="009E654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E654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</w:t>
            </w:r>
            <w:proofErr w:type="spellStart"/>
            <w:r w:rsidR="009E654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Алнас</w:t>
            </w:r>
            <w:proofErr w:type="spellEnd"/>
            <w:r w:rsidR="009E654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9E6549" w:rsidRPr="009E6549">
              <w:rPr>
                <w:rFonts w:ascii="Arial" w:hAnsi="Arial" w:cs="Arial"/>
                <w:sz w:val="22"/>
                <w:szCs w:val="22"/>
              </w:rPr>
              <w:t xml:space="preserve">Республика Татарстан, г. Альметьевск, </w:t>
            </w:r>
            <w:proofErr w:type="spellStart"/>
            <w:r w:rsidR="009E6549" w:rsidRPr="009E6549">
              <w:rPr>
                <w:rFonts w:ascii="Arial" w:hAnsi="Arial" w:cs="Arial"/>
                <w:sz w:val="22"/>
                <w:szCs w:val="22"/>
              </w:rPr>
              <w:t>ул</w:t>
            </w:r>
            <w:proofErr w:type="gramStart"/>
            <w:r w:rsidR="009E6549" w:rsidRPr="009E6549">
              <w:rPr>
                <w:rFonts w:ascii="Arial" w:hAnsi="Arial" w:cs="Arial"/>
                <w:sz w:val="22"/>
                <w:szCs w:val="22"/>
              </w:rPr>
              <w:t>.С</w:t>
            </w:r>
            <w:proofErr w:type="gramEnd"/>
            <w:r w:rsidR="009E6549" w:rsidRPr="009E6549">
              <w:rPr>
                <w:rFonts w:ascii="Arial" w:hAnsi="Arial" w:cs="Arial"/>
                <w:sz w:val="22"/>
                <w:szCs w:val="22"/>
              </w:rPr>
              <w:t>ургутская</w:t>
            </w:r>
            <w:proofErr w:type="spellEnd"/>
            <w:r w:rsidR="009E6549" w:rsidRPr="009E6549">
              <w:rPr>
                <w:rFonts w:ascii="Arial" w:hAnsi="Arial" w:cs="Arial"/>
                <w:sz w:val="22"/>
                <w:szCs w:val="22"/>
              </w:rPr>
              <w:t>, 2</w:t>
            </w:r>
          </w:p>
        </w:tc>
      </w:tr>
      <w:tr w:rsidR="00D53F29" w:rsidRPr="009403EF" w:rsidTr="00E96857">
        <w:tc>
          <w:tcPr>
            <w:tcW w:w="4785" w:type="dxa"/>
            <w:shd w:val="clear" w:color="auto" w:fill="auto"/>
          </w:tcPr>
          <w:p w:rsidR="00D53F29" w:rsidRPr="009403EF" w:rsidRDefault="00D53F29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ЗАО «РИМЕРА», </w:t>
            </w:r>
          </w:p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г. Москва, ул. Лесная д.5 </w:t>
            </w:r>
          </w:p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zakupki4060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A52799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Открытый запрос предложений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43EFF" w:rsidRPr="00AA6787" w:rsidRDefault="00AA6787" w:rsidP="000655C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Закупка твёрдосплавного инструмента </w:t>
            </w:r>
          </w:p>
        </w:tc>
      </w:tr>
      <w:tr w:rsidR="006676A0" w:rsidRPr="009403EF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6676A0" w:rsidRPr="000A5770" w:rsidRDefault="00503F1B" w:rsidP="00ED70B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</w:t>
            </w:r>
            <w:r w:rsidR="006676A0"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а </w:t>
            </w:r>
            <w:r w:rsidR="00D53F2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электронной площадке</w:t>
            </w:r>
            <w:r w:rsidR="00ED70B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0A577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 сайте ГК «</w:t>
            </w:r>
            <w:proofErr w:type="spellStart"/>
            <w:r w:rsidR="000A577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Римера</w:t>
            </w:r>
            <w:proofErr w:type="spellEnd"/>
            <w:r w:rsidR="000A577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».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E5387F" w:rsidRPr="00B608DF" w:rsidRDefault="00E5387F" w:rsidP="00AA678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 </w:t>
            </w:r>
            <w:r w:rsidR="00B1557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Техническим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 w:rsidR="00B1557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</w:t>
            </w:r>
            <w:r w:rsidR="00AA6787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AA6787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Шт.(штук)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E5387F" w:rsidRPr="00B608DF" w:rsidRDefault="000367E1" w:rsidP="00AA678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4307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 № 1, являющееся неотъемлемой частью Технического задания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6676A0" w:rsidRPr="009E6549" w:rsidRDefault="00823667" w:rsidP="00CB1640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ул. Орджоникидзе, 2, </w:t>
            </w:r>
            <w:r w:rsidR="00CB16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9E65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9E6549" w:rsidRPr="009E65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  <w:r w:rsidR="009E6549" w:rsidRPr="009E6549">
              <w:rPr>
                <w:rFonts w:ascii="Arial" w:hAnsi="Arial" w:cs="Arial"/>
                <w:sz w:val="22"/>
                <w:szCs w:val="22"/>
              </w:rPr>
              <w:t xml:space="preserve"> Республика Татарстан, г. Альметьевск, </w:t>
            </w:r>
            <w:proofErr w:type="spellStart"/>
            <w:r w:rsidR="009E6549" w:rsidRPr="009E6549">
              <w:rPr>
                <w:rFonts w:ascii="Arial" w:hAnsi="Arial" w:cs="Arial"/>
                <w:sz w:val="22"/>
                <w:szCs w:val="22"/>
              </w:rPr>
              <w:t>ул.Сургутская</w:t>
            </w:r>
            <w:proofErr w:type="spellEnd"/>
            <w:r w:rsidR="009E6549" w:rsidRPr="009E6549">
              <w:rPr>
                <w:rFonts w:ascii="Arial" w:hAnsi="Arial" w:cs="Arial"/>
                <w:sz w:val="22"/>
                <w:szCs w:val="22"/>
              </w:rPr>
              <w:t xml:space="preserve">, 2 </w:t>
            </w:r>
            <w:r w:rsidR="009E6549">
              <w:rPr>
                <w:rFonts w:ascii="Arial" w:hAnsi="Arial" w:cs="Arial"/>
                <w:sz w:val="22"/>
                <w:szCs w:val="22"/>
              </w:rPr>
              <w:t>ООО «</w:t>
            </w:r>
            <w:proofErr w:type="spellStart"/>
            <w:r w:rsidR="009E6549">
              <w:rPr>
                <w:rFonts w:ascii="Arial" w:hAnsi="Arial" w:cs="Arial"/>
                <w:sz w:val="22"/>
                <w:szCs w:val="22"/>
              </w:rPr>
              <w:t>Алнас</w:t>
            </w:r>
            <w:proofErr w:type="spellEnd"/>
            <w:r w:rsidR="009E6549"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CB1640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ул. Орджоникидзе, 2, </w:t>
            </w:r>
            <w:r w:rsidR="00CB16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9E65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9E6549" w:rsidRPr="009E654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;</w:t>
            </w:r>
            <w:r w:rsidR="009E6549" w:rsidRPr="009E6549">
              <w:rPr>
                <w:rFonts w:ascii="Arial" w:hAnsi="Arial" w:cs="Arial"/>
                <w:sz w:val="22"/>
                <w:szCs w:val="22"/>
              </w:rPr>
              <w:t xml:space="preserve"> Республика Татарстан, г. Альметьевск, </w:t>
            </w:r>
            <w:proofErr w:type="spellStart"/>
            <w:r w:rsidR="009E6549" w:rsidRPr="009E6549">
              <w:rPr>
                <w:rFonts w:ascii="Arial" w:hAnsi="Arial" w:cs="Arial"/>
                <w:sz w:val="22"/>
                <w:szCs w:val="22"/>
              </w:rPr>
              <w:t>ул.Сургутская</w:t>
            </w:r>
            <w:proofErr w:type="spellEnd"/>
            <w:r w:rsidR="009E6549" w:rsidRPr="009E6549">
              <w:rPr>
                <w:rFonts w:ascii="Arial" w:hAnsi="Arial" w:cs="Arial"/>
                <w:sz w:val="22"/>
                <w:szCs w:val="22"/>
              </w:rPr>
              <w:t xml:space="preserve">, 2 </w:t>
            </w:r>
            <w:r w:rsidR="009E6549">
              <w:rPr>
                <w:rFonts w:ascii="Arial" w:hAnsi="Arial" w:cs="Arial"/>
                <w:sz w:val="22"/>
                <w:szCs w:val="22"/>
              </w:rPr>
              <w:t>ООО «</w:t>
            </w:r>
            <w:proofErr w:type="spellStart"/>
            <w:r w:rsidR="009E6549">
              <w:rPr>
                <w:rFonts w:ascii="Arial" w:hAnsi="Arial" w:cs="Arial"/>
                <w:sz w:val="22"/>
                <w:szCs w:val="22"/>
              </w:rPr>
              <w:t>Алнас</w:t>
            </w:r>
            <w:proofErr w:type="spellEnd"/>
            <w:r w:rsidR="009E6549"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823667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E5387F" w:rsidRPr="00070E6E" w:rsidRDefault="00503F1B" w:rsidP="00AA678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Техническим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9B38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E5387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условиям </w:t>
            </w: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</w:t>
            </w:r>
            <w:r w:rsidR="009B38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r w:rsidR="005829B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цена фиксируется на установленный срок </w:t>
            </w:r>
          </w:p>
        </w:tc>
      </w:tr>
      <w:tr w:rsidR="006676A0" w:rsidRPr="009403EF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823667">
              <w:t xml:space="preserve"> </w:t>
            </w:r>
            <w:r>
              <w:t>процедур, применяемых в деле о банкротстве</w:t>
            </w:r>
          </w:p>
          <w:p w:rsidR="006676A0" w:rsidRPr="00C50C4E" w:rsidRDefault="006676A0" w:rsidP="00C50C4E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="00C50C4E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C50C4E" w:rsidP="009B38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 договор</w:t>
            </w:r>
            <w:r w:rsidR="009B38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r w:rsidR="00B1557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наличие дилерского сертификата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041D9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214B3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03F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B1557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мая</w:t>
            </w:r>
            <w:r w:rsidR="000655C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0655C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6676A0" w:rsidRPr="009403EF" w:rsidRDefault="006676A0" w:rsidP="00503F1B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03F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09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A527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1131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EE6DE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июня</w:t>
            </w:r>
            <w:r w:rsidR="000655C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71B0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0655C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6676A0" w:rsidRPr="009403EF" w:rsidRDefault="00A52799" w:rsidP="00A5279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E5387F" w:rsidP="002A35D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2A35D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электронную площадку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6676A0" w:rsidRPr="009403EF" w:rsidRDefault="006676A0" w:rsidP="00C50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 имеет право подать несколько Заявок до завершения процедуры</w:t>
            </w:r>
            <w:r w:rsidR="00C50C4E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EE6DE7" w:rsidRDefault="00FE0770" w:rsidP="00FE077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  <w:p w:rsidR="00EE6DE7" w:rsidRPr="009403EF" w:rsidRDefault="00EE6DE7" w:rsidP="00FE077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г. Альметьевск,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ул.Сургутская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2 ООО «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Алнас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113122" w:rsidP="0011312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24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CB16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503F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0655C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1</w:t>
            </w:r>
            <w:r w:rsidR="000655C8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E5387F" w:rsidRPr="00875713" w:rsidRDefault="00EF771F" w:rsidP="009C309C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Цена, сроки поставки.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рабочих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E5387F" w:rsidRDefault="00E5387F" w:rsidP="006676A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E5387F" w:rsidRPr="009403EF" w:rsidRDefault="00E5387F" w:rsidP="00113122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E9685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 xml:space="preserve">Организатор в любое время вправе отказаться от проведения торгов либо принять решение о </w:t>
            </w:r>
            <w:bookmarkStart w:id="1" w:name="_GoBack"/>
            <w:bookmarkEnd w:id="1"/>
            <w:r>
              <w:t>проведении переторжки.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FE07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E5387F" w:rsidRPr="009403EF" w:rsidTr="00E96857">
        <w:tc>
          <w:tcPr>
            <w:tcW w:w="9571" w:type="dxa"/>
            <w:gridSpan w:val="2"/>
            <w:shd w:val="clear" w:color="auto" w:fill="auto"/>
          </w:tcPr>
          <w:p w:rsidR="00E5387F" w:rsidRDefault="00E5387F" w:rsidP="00E9685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(запрос предложений)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E5387F" w:rsidRDefault="00E5387F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E5387F" w:rsidRPr="009403EF" w:rsidRDefault="00E5387F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D2801" w:rsidRDefault="006D2801"/>
    <w:sectPr w:rsidR="006D2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A0"/>
    <w:rsid w:val="000367E1"/>
    <w:rsid w:val="00041D97"/>
    <w:rsid w:val="0005303F"/>
    <w:rsid w:val="00060CDB"/>
    <w:rsid w:val="000655C8"/>
    <w:rsid w:val="00071525"/>
    <w:rsid w:val="000A5770"/>
    <w:rsid w:val="00113122"/>
    <w:rsid w:val="00171B06"/>
    <w:rsid w:val="00214B36"/>
    <w:rsid w:val="002A35DA"/>
    <w:rsid w:val="003D6769"/>
    <w:rsid w:val="003E2D28"/>
    <w:rsid w:val="00503F1B"/>
    <w:rsid w:val="00572919"/>
    <w:rsid w:val="005829B4"/>
    <w:rsid w:val="005F0731"/>
    <w:rsid w:val="005F36B4"/>
    <w:rsid w:val="006676A0"/>
    <w:rsid w:val="006D2801"/>
    <w:rsid w:val="00743EFF"/>
    <w:rsid w:val="007D340B"/>
    <w:rsid w:val="00823667"/>
    <w:rsid w:val="008E5A32"/>
    <w:rsid w:val="009B38F5"/>
    <w:rsid w:val="009C309C"/>
    <w:rsid w:val="009D6179"/>
    <w:rsid w:val="009E6549"/>
    <w:rsid w:val="00A52799"/>
    <w:rsid w:val="00AA6787"/>
    <w:rsid w:val="00B15574"/>
    <w:rsid w:val="00C50C4E"/>
    <w:rsid w:val="00CB1640"/>
    <w:rsid w:val="00D53F29"/>
    <w:rsid w:val="00D97338"/>
    <w:rsid w:val="00E5387F"/>
    <w:rsid w:val="00ED70BB"/>
    <w:rsid w:val="00EE6DE7"/>
    <w:rsid w:val="00EF771F"/>
    <w:rsid w:val="00F240B2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7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Ковалева Ирина Михайловна</cp:lastModifiedBy>
  <cp:revision>28</cp:revision>
  <dcterms:created xsi:type="dcterms:W3CDTF">2015-12-01T04:36:00Z</dcterms:created>
  <dcterms:modified xsi:type="dcterms:W3CDTF">2019-05-21T13:19:00Z</dcterms:modified>
</cp:coreProperties>
</file>